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sz w:val="24"/>
          <w:szCs w:val="16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辛硫磷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辛硫磷，属低毒有机磷杀虫剂，以触杀和胃毒作用为主，无内吸作用，对磷翅目幼虫很有效，适合于防治地下害虫。少量的残留不会引起人体急性中毒，但长期食用辛硫磷超标的食品，可能对人体健康有一定影响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食品中农药最大残留限量》（GB 2763—20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）中规定，辛硫磷在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叶菜类蔬菜（普通白菜除外）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中的最大残留限量值为0.05mg/kg。</w:t>
      </w:r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OWJhZmJhYjhkZDBhY2NiZGFkNzVkOWQyYTJiMGI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2F30B1"/>
    <w:rsid w:val="083119A6"/>
    <w:rsid w:val="08C70051"/>
    <w:rsid w:val="09DB4F16"/>
    <w:rsid w:val="0A2246B7"/>
    <w:rsid w:val="0B23740C"/>
    <w:rsid w:val="0BF55D05"/>
    <w:rsid w:val="0E3E57FB"/>
    <w:rsid w:val="0E6E3364"/>
    <w:rsid w:val="0EA50231"/>
    <w:rsid w:val="0F830F05"/>
    <w:rsid w:val="0FD83CA6"/>
    <w:rsid w:val="0FEE1D9C"/>
    <w:rsid w:val="110C4FEA"/>
    <w:rsid w:val="110F570C"/>
    <w:rsid w:val="112B137C"/>
    <w:rsid w:val="1242100D"/>
    <w:rsid w:val="125E1B94"/>
    <w:rsid w:val="13A02D2C"/>
    <w:rsid w:val="13F242BE"/>
    <w:rsid w:val="157E5278"/>
    <w:rsid w:val="169D136B"/>
    <w:rsid w:val="18CE4512"/>
    <w:rsid w:val="190A207C"/>
    <w:rsid w:val="190E6EE0"/>
    <w:rsid w:val="191C4C03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9847BAD"/>
    <w:rsid w:val="2A266F86"/>
    <w:rsid w:val="2B453547"/>
    <w:rsid w:val="2D024FEE"/>
    <w:rsid w:val="2F3A64DA"/>
    <w:rsid w:val="2F5FF82E"/>
    <w:rsid w:val="313B60D6"/>
    <w:rsid w:val="34146490"/>
    <w:rsid w:val="343B3C9B"/>
    <w:rsid w:val="34A10D49"/>
    <w:rsid w:val="353051B6"/>
    <w:rsid w:val="37B5B0DF"/>
    <w:rsid w:val="396E63A7"/>
    <w:rsid w:val="39E4139A"/>
    <w:rsid w:val="3A066159"/>
    <w:rsid w:val="3B2A6027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62A4554"/>
    <w:rsid w:val="46601D24"/>
    <w:rsid w:val="47075DCC"/>
    <w:rsid w:val="47811D3F"/>
    <w:rsid w:val="48655E99"/>
    <w:rsid w:val="48686106"/>
    <w:rsid w:val="488E348C"/>
    <w:rsid w:val="49227764"/>
    <w:rsid w:val="4AA63504"/>
    <w:rsid w:val="4C8B783D"/>
    <w:rsid w:val="4D920623"/>
    <w:rsid w:val="4FAD0645"/>
    <w:rsid w:val="4FC70334"/>
    <w:rsid w:val="4FD60C7C"/>
    <w:rsid w:val="4FFA3C5B"/>
    <w:rsid w:val="52D4703A"/>
    <w:rsid w:val="534230F9"/>
    <w:rsid w:val="54D163A0"/>
    <w:rsid w:val="555B5CD3"/>
    <w:rsid w:val="575B13D1"/>
    <w:rsid w:val="57A53A3A"/>
    <w:rsid w:val="57BDDC82"/>
    <w:rsid w:val="57CB2923"/>
    <w:rsid w:val="59260BAB"/>
    <w:rsid w:val="5AFFEA09"/>
    <w:rsid w:val="5B6133A5"/>
    <w:rsid w:val="5C715DA6"/>
    <w:rsid w:val="5C9E489B"/>
    <w:rsid w:val="5CC74388"/>
    <w:rsid w:val="5E0540D0"/>
    <w:rsid w:val="5E4907CD"/>
    <w:rsid w:val="5E9B5B97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D0E14DC"/>
    <w:rsid w:val="6E645FA5"/>
    <w:rsid w:val="730C532F"/>
    <w:rsid w:val="73B2774B"/>
    <w:rsid w:val="73F80974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252301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C810967"/>
    <w:rsid w:val="7DAB5A58"/>
    <w:rsid w:val="7DC149D8"/>
    <w:rsid w:val="7ECE4128"/>
    <w:rsid w:val="7F77CFFA"/>
    <w:rsid w:val="7F7F6AAB"/>
    <w:rsid w:val="7FAAA59C"/>
    <w:rsid w:val="7FD92FCE"/>
    <w:rsid w:val="7FDE0516"/>
    <w:rsid w:val="7FF6324C"/>
    <w:rsid w:val="7FFB63B1"/>
    <w:rsid w:val="89F22F62"/>
    <w:rsid w:val="8BE76863"/>
    <w:rsid w:val="9D7D749F"/>
    <w:rsid w:val="ABCFB818"/>
    <w:rsid w:val="ABFBF616"/>
    <w:rsid w:val="B59F2C8A"/>
    <w:rsid w:val="BA7B23C6"/>
    <w:rsid w:val="BFFFEA05"/>
    <w:rsid w:val="D59F7A23"/>
    <w:rsid w:val="D5FE1140"/>
    <w:rsid w:val="DFDE77E3"/>
    <w:rsid w:val="E7FF09A6"/>
    <w:rsid w:val="E8FDFFC9"/>
    <w:rsid w:val="ED76D6E8"/>
    <w:rsid w:val="EDFD6938"/>
    <w:rsid w:val="F52EA8C1"/>
    <w:rsid w:val="F5DFD693"/>
    <w:rsid w:val="F9D644EC"/>
    <w:rsid w:val="FAFF0243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0063C8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TML Definition"/>
    <w:basedOn w:val="10"/>
    <w:semiHidden/>
    <w:unhideWhenUsed/>
    <w:qFormat/>
    <w:uiPriority w:val="99"/>
  </w:style>
  <w:style w:type="character" w:styleId="15">
    <w:name w:val="HTML Acronym"/>
    <w:basedOn w:val="10"/>
    <w:semiHidden/>
    <w:unhideWhenUsed/>
    <w:qFormat/>
    <w:uiPriority w:val="99"/>
  </w:style>
  <w:style w:type="character" w:styleId="16">
    <w:name w:val="HTML Variable"/>
    <w:basedOn w:val="10"/>
    <w:semiHidden/>
    <w:unhideWhenUsed/>
    <w:qFormat/>
    <w:uiPriority w:val="99"/>
  </w:style>
  <w:style w:type="character" w:styleId="17">
    <w:name w:val="Hyperlink"/>
    <w:basedOn w:val="10"/>
    <w:unhideWhenUsed/>
    <w:qFormat/>
    <w:uiPriority w:val="99"/>
    <w:rPr>
      <w:color w:val="0063C8"/>
      <w:u w:val="none"/>
    </w:rPr>
  </w:style>
  <w:style w:type="character" w:styleId="18">
    <w:name w:val="HTML Code"/>
    <w:basedOn w:val="10"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0"/>
    <w:semiHidden/>
    <w:unhideWhenUsed/>
    <w:qFormat/>
    <w:uiPriority w:val="99"/>
  </w:style>
  <w:style w:type="character" w:customStyle="1" w:styleId="20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0"/>
    <w:link w:val="5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24">
    <w:name w:val="mr-prof"/>
    <w:basedOn w:val="10"/>
    <w:qFormat/>
    <w:uiPriority w:val="0"/>
  </w:style>
  <w:style w:type="character" w:customStyle="1" w:styleId="25">
    <w:name w:val="btn-task-gray2"/>
    <w:basedOn w:val="10"/>
    <w:qFormat/>
    <w:uiPriority w:val="0"/>
    <w:rPr>
      <w:color w:val="FFFFFF"/>
      <w:u w:val="none"/>
      <w:shd w:val="clear" w:color="auto" w:fill="CCCCCC"/>
    </w:rPr>
  </w:style>
  <w:style w:type="character" w:customStyle="1" w:styleId="26">
    <w:name w:val="hover37"/>
    <w:basedOn w:val="10"/>
    <w:qFormat/>
    <w:uiPriority w:val="0"/>
    <w:rPr>
      <w:color w:val="3EAF0E"/>
    </w:rPr>
  </w:style>
  <w:style w:type="character" w:customStyle="1" w:styleId="27">
    <w:name w:val="s16"/>
    <w:basedOn w:val="10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2</Pages>
  <Words>581</Words>
  <Characters>623</Characters>
  <Lines>22</Lines>
  <Paragraphs>6</Paragraphs>
  <TotalTime>0</TotalTime>
  <ScaleCrop>false</ScaleCrop>
  <LinksUpToDate>false</LinksUpToDate>
  <CharactersWithSpaces>627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2019-04-19T04:31:00Z</dcterms:created>
  <dc:creator>SDWM</dc:creator>
  <cp:lastModifiedBy>木木</cp:lastModifiedBy>
  <cp:lastPrinted>2016-09-12T02:58:00Z</cp:lastPrinted>
  <dcterms:modified xsi:type="dcterms:W3CDTF">2023-10-23T10:16:00Z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E5316D933FEE4EFC806967DFB580BE00_13</vt:lpwstr>
  </property>
</Properties>
</file>